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F2E3" w14:textId="77777777" w:rsidR="00ED37C7" w:rsidRDefault="00ED37C7" w:rsidP="00ED37C7">
      <w:pPr>
        <w:pStyle w:val="western"/>
        <w:jc w:val="center"/>
        <w:rPr>
          <w:sz w:val="27"/>
          <w:szCs w:val="27"/>
        </w:rPr>
      </w:pPr>
    </w:p>
    <w:p w14:paraId="00DB6DD3" w14:textId="72792596" w:rsidR="00540385" w:rsidRPr="007C1341" w:rsidRDefault="00540385" w:rsidP="005403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C74AD" wp14:editId="77B83FE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614D" w14:textId="2CA3D811" w:rsidR="00540385" w:rsidRPr="005F26E9" w:rsidRDefault="00540385" w:rsidP="0054038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678A614D" w14:textId="2CA3D811" w:rsidR="00540385" w:rsidRPr="005F26E9" w:rsidRDefault="00540385" w:rsidP="0054038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507D7" wp14:editId="4CCD435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3B60" w14:textId="24A4BF4C" w:rsidR="00540385" w:rsidRPr="005F26E9" w:rsidRDefault="00540385" w:rsidP="0054038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67253B60" w14:textId="24A4BF4C" w:rsidR="00540385" w:rsidRPr="005F26E9" w:rsidRDefault="00540385" w:rsidP="0054038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10DE89" wp14:editId="0B36386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ED65" w14:textId="77777777" w:rsidR="00ED37C7" w:rsidRDefault="00ED37C7" w:rsidP="00ED37C7">
      <w:pPr>
        <w:pStyle w:val="western"/>
        <w:jc w:val="center"/>
        <w:rPr>
          <w:sz w:val="27"/>
          <w:szCs w:val="27"/>
        </w:rPr>
      </w:pPr>
    </w:p>
    <w:p w14:paraId="01D50ABF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14:paraId="6509E367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14:paraId="4765D218" w14:textId="77777777"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14:paraId="2839ADE0" w14:textId="77777777"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14:paraId="47D024F8" w14:textId="77777777"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14:paraId="17271996" w14:textId="77777777" w:rsidR="00774225" w:rsidRDefault="00774225" w:rsidP="00774225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14:paraId="520D3AA6" w14:textId="77777777" w:rsidR="00774225" w:rsidRDefault="00774225" w:rsidP="00774225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608FE41E" w14:textId="77777777" w:rsidR="00774225" w:rsidRPr="00E90046" w:rsidRDefault="00774225" w:rsidP="0077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B2F4FBC" w14:textId="77777777" w:rsidR="00774225" w:rsidRDefault="00774225" w:rsidP="00774225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14:paraId="311283F0" w14:textId="77777777" w:rsidR="00774225" w:rsidRPr="00E90046" w:rsidRDefault="00774225" w:rsidP="00774225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14:paraId="2E5C6136" w14:textId="16B15B93" w:rsidR="00774225" w:rsidRPr="00E90046" w:rsidRDefault="00774225" w:rsidP="00774225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632647">
        <w:rPr>
          <w:sz w:val="28"/>
          <w:szCs w:val="28"/>
        </w:rPr>
        <w:t>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>
        <w:rPr>
          <w:sz w:val="28"/>
          <w:szCs w:val="28"/>
        </w:rPr>
        <w:t xml:space="preserve">Псков, ул. </w:t>
      </w:r>
      <w:r w:rsidR="00467E27">
        <w:rPr>
          <w:sz w:val="28"/>
          <w:szCs w:val="28"/>
        </w:rPr>
        <w:t>Шелгунова</w:t>
      </w:r>
      <w:r>
        <w:rPr>
          <w:sz w:val="28"/>
          <w:szCs w:val="28"/>
        </w:rPr>
        <w:t>, д.1</w:t>
      </w:r>
      <w:r w:rsidR="00467E27">
        <w:rPr>
          <w:sz w:val="28"/>
          <w:szCs w:val="28"/>
        </w:rPr>
        <w:t>5</w:t>
      </w:r>
      <w:r w:rsidR="00632647">
        <w:rPr>
          <w:sz w:val="28"/>
          <w:szCs w:val="28"/>
        </w:rPr>
        <w:t>:</w:t>
      </w:r>
    </w:p>
    <w:p w14:paraId="290A11FC" w14:textId="6583EDF3"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26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на участие в конкурсе: с 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г. до 10 ч. 00 мин.</w:t>
      </w:r>
      <w:r>
        <w:rPr>
          <w:rFonts w:ascii="Times New Roman" w:hAnsi="Times New Roman" w:cs="Times New Roman"/>
          <w:color w:val="000000"/>
          <w:sz w:val="28"/>
          <w:szCs w:val="28"/>
        </w:rPr>
        <w:t>, 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г. Управление  городского  хозяйства Администрации  города Пскова,  г. Псков,   ул. Я.  Фабрициуса,  д.6   (вход с улицы Я. Фабрициуса, 1 этаж, </w:t>
      </w:r>
      <w:proofErr w:type="spell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  <w:r w:rsidR="007E39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60C153" w14:textId="609F7B9E"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26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 и время вскрытия конвертов с заявками на участие в конкурсе: Управление городского хозяйства Администрации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города Пскова, г. Псков, ул. Я. Фабрициуса, д.6,  3 этаж (зал заседаний), 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10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мин.</w:t>
      </w:r>
      <w:r w:rsidR="007E39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E53949" w14:textId="61565315" w:rsidR="00774225" w:rsidRDefault="00632647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7422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</w:t>
      </w:r>
      <w:r w:rsidR="00774225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 w:rsidR="00774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225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774225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774225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774225">
        <w:rPr>
          <w:rFonts w:ascii="Times New Roman" w:hAnsi="Times New Roman" w:cs="Times New Roman"/>
          <w:color w:val="000000"/>
          <w:sz w:val="28"/>
          <w:szCs w:val="28"/>
        </w:rPr>
        <w:t>в конкурсе, 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422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4225">
        <w:rPr>
          <w:rFonts w:ascii="Times New Roman" w:hAnsi="Times New Roman" w:cs="Times New Roman"/>
          <w:color w:val="000000"/>
          <w:sz w:val="28"/>
          <w:szCs w:val="28"/>
        </w:rPr>
        <w:t>.2020г. 11 ч. 00 мин.</w:t>
      </w:r>
      <w:r w:rsidR="007E39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D37ED5" w14:textId="1D4790DC" w:rsidR="00774225" w:rsidRPr="00774225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264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 и время про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 Фабрициуса, д.6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264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этаж (зал заседаний) 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.2020г. в 12 ч 00мин.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B5B600" w14:textId="77777777"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14:paraId="2A140B52" w14:textId="3A9CC066"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Псков, ул. 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Шелгунова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д.1</w:t>
      </w:r>
      <w:r w:rsidR="00467E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26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032327" w14:textId="77777777"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>Размести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Постановление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686B41" w14:textId="77777777" w:rsidR="00774225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</w:t>
      </w:r>
      <w:r w:rsidRPr="00E90046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14:paraId="75E77F84" w14:textId="77777777" w:rsidR="00774225" w:rsidRPr="00EC211A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Постановление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14:paraId="4D13E22A" w14:textId="77777777" w:rsidR="00774225" w:rsidRPr="00E90046" w:rsidRDefault="00774225" w:rsidP="0077422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14:paraId="0ED83ECD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EDF446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C0E4F0" w14:textId="77777777" w:rsidR="00774225" w:rsidRPr="00E90046" w:rsidRDefault="00774225" w:rsidP="0077422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321BBE47" w14:textId="77777777" w:rsidR="00774225" w:rsidRPr="00E90046" w:rsidRDefault="00774225" w:rsidP="00774225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6D5F83A1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9AF87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F8139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D1D82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1C7BD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86A63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631CD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17D83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8BDC5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4E45D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9ADA8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C7F91F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ACF41B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1D5B1F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3D6749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0501C" w14:textId="77777777" w:rsidR="00774225" w:rsidRPr="00E90046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E0DED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90913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8DFEC8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743989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D038C7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1EF55E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B81780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A692F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20831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10AA7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1CB50" w14:textId="77777777" w:rsidR="00774225" w:rsidRDefault="00774225" w:rsidP="007742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66B4D" w14:textId="77777777" w:rsidR="00FA1AF9" w:rsidRPr="00ED37C7" w:rsidRDefault="00FA1AF9" w:rsidP="00EF00F0">
      <w:pPr>
        <w:jc w:val="center"/>
        <w:rPr>
          <w:sz w:val="28"/>
          <w:szCs w:val="28"/>
        </w:rPr>
      </w:pPr>
      <w:bookmarkStart w:id="0" w:name="_GoBack"/>
      <w:bookmarkEnd w:id="0"/>
    </w:p>
    <w:sectPr w:rsidR="00FA1AF9" w:rsidRPr="00ED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11FEC"/>
    <w:rsid w:val="00090621"/>
    <w:rsid w:val="001034A2"/>
    <w:rsid w:val="001149CD"/>
    <w:rsid w:val="00167BCE"/>
    <w:rsid w:val="001709F7"/>
    <w:rsid w:val="00247DBC"/>
    <w:rsid w:val="0029706E"/>
    <w:rsid w:val="002F1238"/>
    <w:rsid w:val="00320E3E"/>
    <w:rsid w:val="003522DE"/>
    <w:rsid w:val="00397E1D"/>
    <w:rsid w:val="003D534D"/>
    <w:rsid w:val="003F3897"/>
    <w:rsid w:val="00422730"/>
    <w:rsid w:val="00424E92"/>
    <w:rsid w:val="004337E3"/>
    <w:rsid w:val="00467E27"/>
    <w:rsid w:val="00482E4B"/>
    <w:rsid w:val="004E6CEA"/>
    <w:rsid w:val="00502CD5"/>
    <w:rsid w:val="00540385"/>
    <w:rsid w:val="00570741"/>
    <w:rsid w:val="00625F94"/>
    <w:rsid w:val="00632647"/>
    <w:rsid w:val="00652828"/>
    <w:rsid w:val="007607A7"/>
    <w:rsid w:val="00774225"/>
    <w:rsid w:val="007E39A3"/>
    <w:rsid w:val="007F234C"/>
    <w:rsid w:val="008256DB"/>
    <w:rsid w:val="008A3735"/>
    <w:rsid w:val="008E2A2C"/>
    <w:rsid w:val="008E7908"/>
    <w:rsid w:val="009C03A7"/>
    <w:rsid w:val="009C6525"/>
    <w:rsid w:val="00AE3704"/>
    <w:rsid w:val="00B61383"/>
    <w:rsid w:val="00B73386"/>
    <w:rsid w:val="00B87422"/>
    <w:rsid w:val="00BB2A3A"/>
    <w:rsid w:val="00BD0193"/>
    <w:rsid w:val="00C12AAA"/>
    <w:rsid w:val="00C33B4D"/>
    <w:rsid w:val="00D0296F"/>
    <w:rsid w:val="00D21D4A"/>
    <w:rsid w:val="00E248A9"/>
    <w:rsid w:val="00E355EF"/>
    <w:rsid w:val="00E90046"/>
    <w:rsid w:val="00ED37C7"/>
    <w:rsid w:val="00EF00F0"/>
    <w:rsid w:val="00F109C0"/>
    <w:rsid w:val="00F35A9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0A2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2020-06-18T13:58:00Z</cp:lastPrinted>
  <dcterms:created xsi:type="dcterms:W3CDTF">2020-06-26T11:54:00Z</dcterms:created>
  <dcterms:modified xsi:type="dcterms:W3CDTF">2020-06-26T11:57:00Z</dcterms:modified>
</cp:coreProperties>
</file>